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7A" w:rsidRPr="00F16E18" w:rsidRDefault="0045347A" w:rsidP="0045347A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F16E18">
        <w:rPr>
          <w:rFonts w:eastAsia="Times New Roman"/>
          <w:sz w:val="40"/>
          <w:szCs w:val="40"/>
        </w:rPr>
        <w:t>"LUKE TO THEOPHILUS: VOLUME II"</w:t>
      </w:r>
    </w:p>
    <w:p w:rsidR="0045347A" w:rsidRDefault="0045347A" w:rsidP="0045347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AC</w:t>
      </w:r>
      <w:bookmarkStart w:id="0" w:name="_GoBack"/>
      <w:bookmarkEnd w:id="0"/>
      <w:r>
        <w:rPr>
          <w:rFonts w:eastAsia="Times New Roman"/>
        </w:rPr>
        <w:t>TS 1:1-11</w:t>
      </w:r>
    </w:p>
    <w:p w:rsidR="0045347A" w:rsidRPr="0045347A" w:rsidRDefault="0045347A" w:rsidP="0045347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45347A" w:rsidRPr="0045347A" w:rsidRDefault="0045347A" w:rsidP="0045347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5347A">
        <w:rPr>
          <w:rFonts w:eastAsia="Times New Roman"/>
          <w:b/>
          <w:bCs/>
          <w:sz w:val="28"/>
          <w:szCs w:val="28"/>
        </w:rPr>
        <w:t>THERE IS AN ORGANIC CONNECTION BETWEEN THE FOUR GOSPELS AND ACTS</w:t>
      </w:r>
      <w:r w:rsidRPr="0045347A">
        <w:rPr>
          <w:rFonts w:eastAsia="Times New Roman"/>
          <w:b/>
          <w:bCs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 xml:space="preserve">Luke Begins By Referring Back To His </w:t>
      </w:r>
      <w:r w:rsidRPr="0045347A">
        <w:rPr>
          <w:rFonts w:eastAsia="Times New Roman"/>
          <w:i/>
          <w:iCs/>
          <w:sz w:val="28"/>
          <w:szCs w:val="28"/>
        </w:rPr>
        <w:t>Former Treatise</w:t>
      </w:r>
      <w:r w:rsidRPr="0045347A">
        <w:rPr>
          <w:rFonts w:eastAsia="Times New Roman"/>
          <w:sz w:val="28"/>
          <w:szCs w:val="28"/>
        </w:rPr>
        <w:t xml:space="preserve"> (1:1)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 xml:space="preserve">It Revealed What The Lord </w:t>
      </w:r>
      <w:r w:rsidRPr="0045347A">
        <w:rPr>
          <w:rFonts w:eastAsia="Times New Roman"/>
          <w:i/>
          <w:iCs/>
          <w:sz w:val="28"/>
          <w:szCs w:val="28"/>
        </w:rPr>
        <w:t>Began To Do</w:t>
      </w:r>
      <w:r w:rsidRPr="0045347A">
        <w:rPr>
          <w:rFonts w:eastAsia="Times New Roman"/>
          <w:i/>
          <w:iCs/>
          <w:sz w:val="28"/>
          <w:szCs w:val="28"/>
        </w:rPr>
        <w:br/>
      </w:r>
    </w:p>
    <w:p w:rsidR="0045347A" w:rsidRPr="0045347A" w:rsidRDefault="0045347A" w:rsidP="004534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 xml:space="preserve">It Revealed What The Lord </w:t>
      </w:r>
      <w:r w:rsidRPr="0045347A">
        <w:rPr>
          <w:rFonts w:eastAsia="Times New Roman"/>
          <w:i/>
          <w:iCs/>
          <w:sz w:val="28"/>
          <w:szCs w:val="28"/>
        </w:rPr>
        <w:t>Began To Teach</w:t>
      </w:r>
      <w:r w:rsidRPr="0045347A">
        <w:rPr>
          <w:rFonts w:eastAsia="Times New Roman"/>
          <w:i/>
          <w:iCs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Luke's Purpose Is To Record The Conclusion Of His Previous Treatise (1:2a)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5347A">
        <w:rPr>
          <w:rFonts w:eastAsia="Times New Roman"/>
          <w:b/>
          <w:bCs/>
          <w:sz w:val="28"/>
          <w:szCs w:val="28"/>
        </w:rPr>
        <w:t>THE SUMMARIZATION OF THE PREPARATIONS THAT MADE IT POSSIBLE FOR GOD'S PLAN FOR THE WORLD TO CONTINUE THROUGH A NEW THING CALLED THE CHURCH (1:2b-3)</w:t>
      </w:r>
      <w:r w:rsidRPr="0045347A">
        <w:rPr>
          <w:rFonts w:eastAsia="Times New Roman"/>
          <w:b/>
          <w:bCs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Christ Gave Corporate &amp; Individual Commands To The Apostles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Christ Presented Himself Bodily Alive In The Flesh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Christ Gave Forty Days Of Infallible Proof That He Was Alive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Christ Spoke Of Things Pertaining To The Kingdom Of God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5347A">
        <w:rPr>
          <w:rFonts w:eastAsia="Times New Roman"/>
          <w:b/>
          <w:bCs/>
          <w:sz w:val="28"/>
          <w:szCs w:val="28"/>
        </w:rPr>
        <w:t>FOCUS ON TWO PARTICULAR TOPICS OF CONVERSATION THAT PREVAILED DURING THOSE FORTY DAYS OF PREPARATION (1:4-8)</w:t>
      </w:r>
      <w:r w:rsidRPr="0045347A">
        <w:rPr>
          <w:rFonts w:eastAsia="Times New Roman"/>
          <w:b/>
          <w:bCs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The Apostles Were Expressly Warned About The Critical Need For Them To Restrain Their Natural Impulses (1:4-5)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Stay In Jerusalem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lastRenderedPageBreak/>
        <w:t>Wait For The Promise Of The Father Regarding Another Member of The Trinity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The Lord Corrected The Apostle's Desire For More Information About The Kingdom Than The Father Was Willing To Grant At That Time (1:6-8)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The Lord Gave Them A Promise: "You Will Receive More Enablement Than You've Ever Had Before"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The Lord Gave Them Instruction Regarding What Would Become A Universal Witness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45347A">
        <w:rPr>
          <w:rFonts w:eastAsia="Times New Roman"/>
          <w:b/>
          <w:bCs/>
          <w:sz w:val="28"/>
          <w:szCs w:val="28"/>
        </w:rPr>
        <w:t>AS THE APOSTLES WERE LISTENING &amp; WATCHING, THE LORD LITERALLY &amp; WITHOUT EFFORT, ASCENDED FROM THE EARTH WITH ARMS EXTENDED IN PERPETUAL BLESSING, CONTINUING VERTICALLY UNTIL A CLOUD RECEIVED HIM OUT OF THEIR SIGHT (1:9-11)</w:t>
      </w:r>
      <w:r w:rsidRPr="0045347A">
        <w:rPr>
          <w:rFonts w:eastAsia="Times New Roman"/>
          <w:b/>
          <w:bCs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Two White Clad Angels Who Had Assumed Human Form Appeared In Their Midst (1:10)</w:t>
      </w:r>
      <w:r w:rsidRPr="0045347A">
        <w:rPr>
          <w:rFonts w:eastAsia="Times New Roman"/>
          <w:sz w:val="28"/>
          <w:szCs w:val="28"/>
        </w:rPr>
        <w:br/>
      </w:r>
    </w:p>
    <w:p w:rsidR="0045347A" w:rsidRPr="0045347A" w:rsidRDefault="0045347A" w:rsidP="0045347A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45347A">
        <w:rPr>
          <w:rFonts w:eastAsia="Times New Roman"/>
          <w:sz w:val="28"/>
          <w:szCs w:val="28"/>
        </w:rPr>
        <w:t>Two White Clad Angels Posed Both A Question &amp; Further Necessary Information (1:11)</w:t>
      </w:r>
    </w:p>
    <w:p w:rsidR="003C3DA0" w:rsidRDefault="003C3DA0" w:rsidP="0045347A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008C"/>
    <w:multiLevelType w:val="multilevel"/>
    <w:tmpl w:val="379A5D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47A"/>
    <w:rsid w:val="003C3DA0"/>
    <w:rsid w:val="0045347A"/>
    <w:rsid w:val="00F1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34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34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47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47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34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34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47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347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cp:lastPrinted>2019-03-14T22:02:00Z</cp:lastPrinted>
  <dcterms:created xsi:type="dcterms:W3CDTF">2019-03-14T21:54:00Z</dcterms:created>
  <dcterms:modified xsi:type="dcterms:W3CDTF">2019-03-14T22:03:00Z</dcterms:modified>
</cp:coreProperties>
</file>